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93A2" w14:textId="77777777" w:rsidR="00ED4B9F" w:rsidRPr="00386A66" w:rsidRDefault="00ED4B9F" w:rsidP="00ED4B9F">
      <w:pPr>
        <w:spacing w:before="0" w:after="60" w:line="276" w:lineRule="auto"/>
        <w:jc w:val="right"/>
        <w:rPr>
          <w:rFonts w:ascii="Arial Narrow" w:eastAsia="Calibri" w:hAnsi="Arial Narrow" w:cs="Arial"/>
          <w:szCs w:val="22"/>
          <w:lang w:eastAsia="en-US"/>
        </w:rPr>
      </w:pPr>
    </w:p>
    <w:p w14:paraId="5A7F072C" w14:textId="77777777" w:rsidR="00703BEF" w:rsidRDefault="00703BEF" w:rsidP="008C4ADC">
      <w:pPr>
        <w:spacing w:before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AC1873D" w14:textId="2699CF2C" w:rsidR="006E6F16" w:rsidRPr="008C4ADC" w:rsidRDefault="00304735" w:rsidP="008C4ADC">
      <w:pPr>
        <w:spacing w:before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OŚWIADCZENIE O </w:t>
      </w:r>
      <w:r w:rsidR="00FB3620">
        <w:rPr>
          <w:rFonts w:ascii="Arial Narrow" w:hAnsi="Arial Narrow"/>
          <w:b/>
          <w:bCs/>
          <w:sz w:val="28"/>
          <w:szCs w:val="28"/>
        </w:rPr>
        <w:t>STATUSIE OSOBY ODCHODZĄCEJ</w:t>
      </w:r>
      <w:r>
        <w:rPr>
          <w:rFonts w:ascii="Arial Narrow" w:hAnsi="Arial Narrow"/>
          <w:b/>
          <w:bCs/>
          <w:sz w:val="28"/>
          <w:szCs w:val="28"/>
        </w:rPr>
        <w:t xml:space="preserve"> Z ROLNICTWA</w:t>
      </w:r>
      <w:r w:rsidR="000A1FAD">
        <w:rPr>
          <w:rFonts w:ascii="Arial Narrow" w:hAnsi="Arial Narrow"/>
          <w:b/>
          <w:bCs/>
          <w:sz w:val="28"/>
          <w:szCs w:val="28"/>
        </w:rPr>
        <w:br/>
      </w:r>
      <w:r w:rsidR="00703BEF" w:rsidRPr="00703BEF">
        <w:rPr>
          <w:rFonts w:ascii="Arial Narrow" w:hAnsi="Arial Narrow"/>
          <w:b/>
          <w:bCs/>
          <w:sz w:val="28"/>
          <w:szCs w:val="28"/>
        </w:rPr>
        <w:t>„</w:t>
      </w:r>
      <w:r w:rsidR="00BA5F20">
        <w:rPr>
          <w:rFonts w:ascii="Arial Narrow" w:hAnsi="Arial Narrow"/>
          <w:b/>
          <w:bCs/>
          <w:sz w:val="28"/>
          <w:szCs w:val="28"/>
        </w:rPr>
        <w:t>Wyjdź naprzeciw zmianom</w:t>
      </w:r>
      <w:r w:rsidR="00703BEF" w:rsidRPr="00703BEF">
        <w:rPr>
          <w:rFonts w:ascii="Arial Narrow" w:hAnsi="Arial Narrow"/>
          <w:b/>
          <w:bCs/>
          <w:sz w:val="28"/>
          <w:szCs w:val="28"/>
        </w:rPr>
        <w:t>!” nr RPWP.06.05.00-30-00</w:t>
      </w:r>
      <w:r w:rsidR="00BA5F20">
        <w:rPr>
          <w:rFonts w:ascii="Arial Narrow" w:hAnsi="Arial Narrow"/>
          <w:b/>
          <w:bCs/>
          <w:sz w:val="28"/>
          <w:szCs w:val="28"/>
        </w:rPr>
        <w:t>50</w:t>
      </w:r>
      <w:bookmarkStart w:id="0" w:name="_GoBack"/>
      <w:bookmarkEnd w:id="0"/>
      <w:r w:rsidR="00703BEF" w:rsidRPr="00703BEF">
        <w:rPr>
          <w:rFonts w:ascii="Arial Narrow" w:hAnsi="Arial Narrow"/>
          <w:b/>
          <w:bCs/>
          <w:sz w:val="28"/>
          <w:szCs w:val="28"/>
        </w:rPr>
        <w:t>/18</w:t>
      </w:r>
    </w:p>
    <w:p w14:paraId="1D6E23C0" w14:textId="77777777" w:rsidR="00BE0BF5" w:rsidRDefault="00BE0BF5" w:rsidP="00BE0BF5">
      <w:pPr>
        <w:spacing w:before="0" w:after="120" w:line="276" w:lineRule="auto"/>
        <w:ind w:left="-142"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255E4881" w14:textId="77777777" w:rsidR="008C4ADC" w:rsidRDefault="008C4ADC" w:rsidP="00BE0BF5">
      <w:pPr>
        <w:spacing w:before="0" w:after="120" w:line="276" w:lineRule="auto"/>
        <w:ind w:left="-142"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2D1048D8" w14:textId="77777777" w:rsidR="004E398B" w:rsidRPr="009A081D" w:rsidRDefault="004E398B" w:rsidP="004E398B">
      <w:pPr>
        <w:spacing w:before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niżej podpisany/a …………</w:t>
      </w:r>
      <w:r w:rsidRPr="009A081D">
        <w:rPr>
          <w:rFonts w:ascii="Arial Narrow" w:hAnsi="Arial Narrow"/>
          <w:sz w:val="24"/>
          <w:szCs w:val="24"/>
        </w:rPr>
        <w:t>……………………………………………… PESEL: ……………</w:t>
      </w:r>
      <w:r>
        <w:rPr>
          <w:rFonts w:ascii="Arial Narrow" w:hAnsi="Arial Narrow"/>
          <w:sz w:val="24"/>
          <w:szCs w:val="24"/>
        </w:rPr>
        <w:t>…………..…</w:t>
      </w:r>
    </w:p>
    <w:p w14:paraId="64C740FC" w14:textId="77777777" w:rsidR="004E398B" w:rsidRPr="009A081D" w:rsidRDefault="004E398B" w:rsidP="004E398B">
      <w:pPr>
        <w:spacing w:before="0" w:after="120" w:line="276" w:lineRule="auto"/>
        <w:ind w:left="2829"/>
        <w:jc w:val="both"/>
        <w:rPr>
          <w:rFonts w:ascii="Arial Narrow" w:hAnsi="Arial Narrow"/>
          <w:sz w:val="20"/>
        </w:rPr>
      </w:pPr>
      <w:r w:rsidRPr="009A081D">
        <w:rPr>
          <w:rFonts w:ascii="Arial Narrow" w:eastAsia="Calibri" w:hAnsi="Arial Narrow" w:cs="Arial"/>
          <w:i/>
          <w:sz w:val="20"/>
          <w:lang w:eastAsia="en-US"/>
        </w:rPr>
        <w:t xml:space="preserve">         (Imię i nazwisko)</w:t>
      </w:r>
    </w:p>
    <w:p w14:paraId="6631568F" w14:textId="77777777" w:rsidR="00703BEF" w:rsidRDefault="00703BEF" w:rsidP="00510B90">
      <w:pPr>
        <w:spacing w:before="0" w:after="240" w:line="276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4B14FE6E" w14:textId="564312B4" w:rsidR="00510B90" w:rsidRPr="004E398B" w:rsidRDefault="00510B90" w:rsidP="00510B90">
      <w:pPr>
        <w:spacing w:before="0" w:after="240" w:line="276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E398B">
        <w:rPr>
          <w:rFonts w:ascii="Arial Narrow" w:eastAsia="Calibri" w:hAnsi="Arial Narrow" w:cs="Arial"/>
          <w:sz w:val="24"/>
          <w:szCs w:val="24"/>
          <w:lang w:eastAsia="en-US"/>
        </w:rPr>
        <w:t>świadomy/a odpowiedzialności cywilnej oświadczam, że</w:t>
      </w:r>
      <w:r w:rsidR="00F9792E">
        <w:rPr>
          <w:rFonts w:ascii="Arial Narrow" w:eastAsia="Calibri" w:hAnsi="Arial Narrow" w:cs="Arial"/>
          <w:sz w:val="24"/>
          <w:szCs w:val="24"/>
          <w:lang w:eastAsia="en-US"/>
        </w:rPr>
        <w:t>:</w:t>
      </w:r>
      <w:r w:rsidRPr="004E398B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</w:p>
    <w:p w14:paraId="7F71979A" w14:textId="77777777" w:rsidR="00B65E1D" w:rsidRPr="004E398B" w:rsidRDefault="00304735" w:rsidP="00304735">
      <w:pPr>
        <w:pStyle w:val="Akapitzlist"/>
        <w:numPr>
          <w:ilvl w:val="0"/>
          <w:numId w:val="13"/>
        </w:numPr>
        <w:spacing w:before="0" w:after="240" w:line="276" w:lineRule="auto"/>
        <w:ind w:left="709" w:hanging="35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E398B">
        <w:rPr>
          <w:rFonts w:ascii="Arial Narrow" w:hAnsi="Arial Narrow"/>
          <w:sz w:val="24"/>
          <w:szCs w:val="24"/>
        </w:rPr>
        <w:t xml:space="preserve">zamierzam odejść z rolnictwa </w:t>
      </w:r>
      <w:r w:rsidR="00B65E1D" w:rsidRPr="004E398B">
        <w:rPr>
          <w:rFonts w:ascii="Arial Narrow" w:hAnsi="Arial Narrow"/>
          <w:sz w:val="24"/>
          <w:szCs w:val="24"/>
        </w:rPr>
        <w:t xml:space="preserve">i jednocześnie: </w:t>
      </w:r>
    </w:p>
    <w:p w14:paraId="43D1E063" w14:textId="5CB84266" w:rsidR="00B65E1D" w:rsidRPr="004E398B" w:rsidRDefault="00B65E1D" w:rsidP="00B65E1D">
      <w:pPr>
        <w:pStyle w:val="Akapitzlist"/>
        <w:numPr>
          <w:ilvl w:val="1"/>
          <w:numId w:val="13"/>
        </w:numPr>
        <w:spacing w:before="0" w:after="240" w:line="276" w:lineRule="auto"/>
        <w:ind w:left="113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E398B">
        <w:rPr>
          <w:rFonts w:ascii="Arial Narrow" w:hAnsi="Arial Narrow"/>
          <w:sz w:val="24"/>
          <w:szCs w:val="24"/>
        </w:rPr>
        <w:t>spełniam warunek</w:t>
      </w:r>
      <w:r w:rsidR="00304735" w:rsidRPr="004E398B">
        <w:rPr>
          <w:rFonts w:ascii="Arial Narrow" w:hAnsi="Arial Narrow"/>
          <w:sz w:val="24"/>
          <w:szCs w:val="24"/>
        </w:rPr>
        <w:t xml:space="preserve"> osoby odchodzącej z rolnictwa</w:t>
      </w:r>
      <w:r w:rsidR="0097166E" w:rsidRPr="004E398B">
        <w:rPr>
          <w:rFonts w:ascii="Arial Narrow" w:hAnsi="Arial Narrow"/>
          <w:sz w:val="24"/>
          <w:szCs w:val="24"/>
        </w:rPr>
        <w:t>, tj. jestem rolnikiem lub członkiem rodziny rolnika (tzn. współmałżonkiem lub domownikiem)</w:t>
      </w:r>
      <w:r w:rsidR="00304735" w:rsidRPr="004E398B">
        <w:rPr>
          <w:rFonts w:ascii="Arial Narrow" w:hAnsi="Arial Narrow"/>
          <w:sz w:val="24"/>
          <w:szCs w:val="24"/>
        </w:rPr>
        <w:t xml:space="preserve"> </w:t>
      </w:r>
      <w:r w:rsidR="0055591B" w:rsidRPr="004E398B">
        <w:rPr>
          <w:rFonts w:ascii="Arial Narrow" w:hAnsi="Arial Narrow"/>
          <w:sz w:val="24"/>
          <w:szCs w:val="24"/>
        </w:rPr>
        <w:t xml:space="preserve">ubezpieczonym w KRUS, </w:t>
      </w:r>
      <w:r w:rsidR="00304735" w:rsidRPr="004E398B">
        <w:rPr>
          <w:rFonts w:ascii="Arial Narrow" w:hAnsi="Arial Narrow"/>
          <w:sz w:val="24"/>
          <w:szCs w:val="24"/>
        </w:rPr>
        <w:t>zarejestrowan</w:t>
      </w:r>
      <w:r w:rsidR="0097166E" w:rsidRPr="004E398B">
        <w:rPr>
          <w:rFonts w:ascii="Arial Narrow" w:hAnsi="Arial Narrow"/>
          <w:sz w:val="24"/>
          <w:szCs w:val="24"/>
        </w:rPr>
        <w:t>ym</w:t>
      </w:r>
      <w:r w:rsidR="00304735" w:rsidRPr="004E398B">
        <w:rPr>
          <w:rFonts w:ascii="Arial Narrow" w:hAnsi="Arial Narrow"/>
          <w:sz w:val="24"/>
          <w:szCs w:val="24"/>
        </w:rPr>
        <w:t xml:space="preserve"> jako </w:t>
      </w:r>
      <w:r w:rsidR="0097166E" w:rsidRPr="004E398B">
        <w:rPr>
          <w:rFonts w:ascii="Arial Narrow" w:hAnsi="Arial Narrow"/>
          <w:sz w:val="24"/>
          <w:szCs w:val="24"/>
        </w:rPr>
        <w:t>osoba bezrobotna w </w:t>
      </w:r>
      <w:r w:rsidR="00304735" w:rsidRPr="004E398B">
        <w:rPr>
          <w:rFonts w:ascii="Arial Narrow" w:hAnsi="Arial Narrow"/>
          <w:sz w:val="24"/>
          <w:szCs w:val="24"/>
        </w:rPr>
        <w:t>Urzędzie Pracy</w:t>
      </w:r>
      <w:r w:rsidR="0097166E" w:rsidRPr="004E398B">
        <w:rPr>
          <w:rFonts w:ascii="Arial Narrow" w:hAnsi="Arial Narrow"/>
          <w:sz w:val="24"/>
          <w:szCs w:val="24"/>
        </w:rPr>
        <w:t>, a moje</w:t>
      </w:r>
      <w:r w:rsidR="00304735" w:rsidRPr="004E398B">
        <w:rPr>
          <w:rFonts w:ascii="Arial Narrow" w:hAnsi="Arial Narrow"/>
          <w:sz w:val="24"/>
          <w:szCs w:val="24"/>
        </w:rPr>
        <w:t xml:space="preserve"> gospodarstw</w:t>
      </w:r>
      <w:r w:rsidR="0097166E" w:rsidRPr="004E398B">
        <w:rPr>
          <w:rFonts w:ascii="Arial Narrow" w:hAnsi="Arial Narrow"/>
          <w:sz w:val="24"/>
          <w:szCs w:val="24"/>
        </w:rPr>
        <w:t>o</w:t>
      </w:r>
      <w:r w:rsidR="00304735" w:rsidRPr="004E398B">
        <w:rPr>
          <w:rFonts w:ascii="Arial Narrow" w:hAnsi="Arial Narrow"/>
          <w:sz w:val="24"/>
          <w:szCs w:val="24"/>
        </w:rPr>
        <w:t xml:space="preserve"> rolne nie prze</w:t>
      </w:r>
      <w:r w:rsidRPr="004E398B">
        <w:rPr>
          <w:rFonts w:ascii="Arial Narrow" w:hAnsi="Arial Narrow"/>
          <w:sz w:val="24"/>
          <w:szCs w:val="24"/>
        </w:rPr>
        <w:t xml:space="preserve">kraczają 2 ha przeliczeniowych, </w:t>
      </w:r>
    </w:p>
    <w:p w14:paraId="659A101A" w14:textId="77777777" w:rsidR="00304735" w:rsidRPr="004E398B" w:rsidRDefault="00B65E1D" w:rsidP="00B65E1D">
      <w:pPr>
        <w:pStyle w:val="Akapitzlist"/>
        <w:numPr>
          <w:ilvl w:val="1"/>
          <w:numId w:val="13"/>
        </w:numPr>
        <w:spacing w:before="0" w:after="240" w:line="276" w:lineRule="auto"/>
        <w:ind w:left="1134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4E398B">
        <w:rPr>
          <w:rFonts w:ascii="Arial Narrow" w:hAnsi="Arial Narrow"/>
          <w:sz w:val="24"/>
          <w:szCs w:val="24"/>
        </w:rPr>
        <w:t>z</w:t>
      </w:r>
      <w:r w:rsidR="00304735" w:rsidRPr="004E398B">
        <w:rPr>
          <w:rFonts w:ascii="Arial Narrow" w:hAnsi="Arial Narrow"/>
          <w:sz w:val="24"/>
          <w:szCs w:val="24"/>
        </w:rPr>
        <w:t>obowiązuje się do zmiany wsparcia z systemu ubezpieczeń społecznych rolników (KRUS) na ogólny system ubezpieczeń (ZUS) w chwili podpisania umowy</w:t>
      </w:r>
      <w:r w:rsidR="0002583E">
        <w:rPr>
          <w:rFonts w:ascii="Arial Narrow" w:hAnsi="Arial Narrow"/>
          <w:sz w:val="24"/>
          <w:szCs w:val="24"/>
        </w:rPr>
        <w:t xml:space="preserve"> szkoleniowo-doradczej</w:t>
      </w:r>
      <w:r w:rsidR="00304735" w:rsidRPr="004E398B">
        <w:rPr>
          <w:rFonts w:ascii="Arial Narrow" w:hAnsi="Arial Narrow"/>
          <w:sz w:val="24"/>
          <w:szCs w:val="24"/>
        </w:rPr>
        <w:t>;</w:t>
      </w:r>
    </w:p>
    <w:p w14:paraId="6268A2FD" w14:textId="77777777" w:rsidR="00304735" w:rsidRDefault="00304735" w:rsidP="00304735">
      <w:pPr>
        <w:pStyle w:val="Akapitzlist"/>
        <w:spacing w:before="240" w:after="120" w:line="276" w:lineRule="auto"/>
        <w:ind w:left="709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6341B32D" w14:textId="77777777" w:rsidR="00F9792E" w:rsidRPr="004E398B" w:rsidRDefault="00F9792E" w:rsidP="00304735">
      <w:pPr>
        <w:pStyle w:val="Akapitzlist"/>
        <w:spacing w:before="240" w:after="120" w:line="276" w:lineRule="auto"/>
        <w:ind w:left="709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6A83BB6F" w14:textId="77777777" w:rsidR="00F9792E" w:rsidRDefault="00F9792E" w:rsidP="00F9792E">
      <w:pPr>
        <w:spacing w:line="276" w:lineRule="auto"/>
        <w:jc w:val="both"/>
        <w:rPr>
          <w:rFonts w:ascii="Arial Narrow" w:hAnsi="Arial Narrow"/>
          <w:sz w:val="28"/>
          <w:szCs w:val="23"/>
        </w:rPr>
      </w:pPr>
      <w:r>
        <w:rPr>
          <w:rStyle w:val="Uwydatnienie"/>
          <w:rFonts w:ascii="Arial Narrow" w:hAnsi="Arial Narrow" w:cs="Calibri"/>
          <w:i w:val="0"/>
        </w:rPr>
        <w:t>Uprzedzony/a o odpowiedzialności cywilnej (wynikającej z Kodeksu Cywilnego) za składanie oświadczeń niezgodnych z prawdą, niniejszym oświadczam, że informacje zawarte w oświadczeniu  są zgodne ze stanem faktycznym i prawnym.</w:t>
      </w:r>
    </w:p>
    <w:p w14:paraId="5ABA755A" w14:textId="77777777" w:rsidR="00BE0BF5" w:rsidRDefault="00BE0BF5" w:rsidP="00ED4B9F">
      <w:pPr>
        <w:spacing w:before="0" w:after="60" w:line="276" w:lineRule="auto"/>
        <w:ind w:left="357"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3E34EA57" w14:textId="77777777" w:rsidR="00304735" w:rsidRDefault="00304735" w:rsidP="00ED4B9F">
      <w:pPr>
        <w:spacing w:before="0" w:after="60" w:line="276" w:lineRule="auto"/>
        <w:ind w:left="357"/>
        <w:jc w:val="both"/>
        <w:rPr>
          <w:rFonts w:ascii="Arial Narrow" w:eastAsia="Calibri" w:hAnsi="Arial Narrow" w:cs="Arial"/>
          <w:szCs w:val="22"/>
          <w:lang w:eastAsia="en-US"/>
        </w:rPr>
      </w:pPr>
    </w:p>
    <w:p w14:paraId="0F0EF3FC" w14:textId="77777777" w:rsidR="00304735" w:rsidRPr="00386A66" w:rsidRDefault="00304735" w:rsidP="00ED4B9F">
      <w:pPr>
        <w:spacing w:before="0" w:after="60" w:line="276" w:lineRule="auto"/>
        <w:ind w:left="357"/>
        <w:jc w:val="both"/>
        <w:rPr>
          <w:rFonts w:ascii="Arial Narrow" w:eastAsia="Calibri" w:hAnsi="Arial Narrow" w:cs="Arial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E398B" w:rsidRPr="00324501" w14:paraId="39838E2A" w14:textId="77777777" w:rsidTr="002F3726">
        <w:tc>
          <w:tcPr>
            <w:tcW w:w="4248" w:type="dxa"/>
          </w:tcPr>
          <w:p w14:paraId="4BB2BEFF" w14:textId="77777777" w:rsidR="004E398B" w:rsidRPr="00324501" w:rsidRDefault="004E398B" w:rsidP="002F3726">
            <w:pPr>
              <w:spacing w:before="0" w:after="60" w:line="276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324501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3561C2C" w14:textId="77777777" w:rsidR="004E398B" w:rsidRPr="00324501" w:rsidRDefault="004E398B" w:rsidP="002F3726">
            <w:pPr>
              <w:spacing w:before="0" w:after="60" w:line="276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324501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 xml:space="preserve">     ………………………………………………………</w:t>
            </w:r>
          </w:p>
        </w:tc>
      </w:tr>
      <w:tr w:rsidR="004E398B" w:rsidRPr="009A081D" w14:paraId="10A7AE59" w14:textId="77777777" w:rsidTr="002F3726">
        <w:tc>
          <w:tcPr>
            <w:tcW w:w="4248" w:type="dxa"/>
          </w:tcPr>
          <w:p w14:paraId="06F1B45B" w14:textId="77777777" w:rsidR="004E398B" w:rsidRPr="009A081D" w:rsidRDefault="004E398B" w:rsidP="002F3726">
            <w:pPr>
              <w:spacing w:before="0" w:after="60" w:line="276" w:lineRule="auto"/>
              <w:rPr>
                <w:rFonts w:ascii="Arial Narrow" w:eastAsia="Calibri" w:hAnsi="Arial Narrow" w:cs="Arial"/>
                <w:i/>
                <w:sz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lang w:eastAsia="en-US"/>
              </w:rPr>
              <w:t xml:space="preserve">                           </w:t>
            </w:r>
            <w:r w:rsidRPr="009A081D">
              <w:rPr>
                <w:rFonts w:ascii="Arial Narrow" w:eastAsia="Calibri" w:hAnsi="Arial Narrow" w:cs="Arial"/>
                <w:i/>
                <w:sz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01A0CB66" w14:textId="77777777" w:rsidR="004E398B" w:rsidRPr="009A081D" w:rsidRDefault="004E398B" w:rsidP="002F3726">
            <w:pPr>
              <w:spacing w:before="0" w:after="60" w:line="276" w:lineRule="auto"/>
              <w:ind w:left="572" w:hanging="572"/>
              <w:jc w:val="both"/>
              <w:rPr>
                <w:rFonts w:ascii="Arial Narrow" w:eastAsia="Calibri" w:hAnsi="Arial Narrow" w:cs="Arial"/>
                <w:i/>
                <w:sz w:val="20"/>
                <w:lang w:eastAsia="en-US"/>
              </w:rPr>
            </w:pPr>
            <w:r w:rsidRPr="009A081D">
              <w:rPr>
                <w:rFonts w:ascii="Arial Narrow" w:eastAsia="Calibri" w:hAnsi="Arial Narrow" w:cs="Arial"/>
                <w:i/>
                <w:sz w:val="20"/>
                <w:lang w:eastAsia="en-US"/>
              </w:rPr>
              <w:t xml:space="preserve">              </w:t>
            </w:r>
            <w:r w:rsidR="00D35459">
              <w:rPr>
                <w:rFonts w:ascii="Arial Narrow" w:eastAsia="Calibri" w:hAnsi="Arial Narrow" w:cs="Arial"/>
                <w:i/>
                <w:sz w:val="20"/>
                <w:lang w:eastAsia="en-US"/>
              </w:rPr>
              <w:t xml:space="preserve">                          </w:t>
            </w:r>
            <w:r w:rsidRPr="009A081D">
              <w:rPr>
                <w:rFonts w:ascii="Arial Narrow" w:eastAsia="Calibri" w:hAnsi="Arial Narrow" w:cs="Arial"/>
                <w:i/>
                <w:sz w:val="20"/>
                <w:lang w:eastAsia="en-US"/>
              </w:rPr>
              <w:t xml:space="preserve">  Czytelny podpis </w:t>
            </w:r>
          </w:p>
        </w:tc>
      </w:tr>
      <w:tr w:rsidR="00ED4B9F" w:rsidRPr="00386A66" w14:paraId="62503DB7" w14:textId="77777777" w:rsidTr="0009324D">
        <w:tc>
          <w:tcPr>
            <w:tcW w:w="4248" w:type="dxa"/>
          </w:tcPr>
          <w:p w14:paraId="0BD838D8" w14:textId="77777777" w:rsidR="00ED4B9F" w:rsidRPr="00386A66" w:rsidRDefault="00ED4B9F" w:rsidP="00ED4B9F">
            <w:pPr>
              <w:spacing w:before="0" w:after="60" w:line="276" w:lineRule="auto"/>
              <w:jc w:val="center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  <w:tc>
          <w:tcPr>
            <w:tcW w:w="4964" w:type="dxa"/>
          </w:tcPr>
          <w:p w14:paraId="01097167" w14:textId="77777777" w:rsidR="00ED4B9F" w:rsidRPr="00386A66" w:rsidRDefault="00ED4B9F" w:rsidP="00ED4B9F">
            <w:pPr>
              <w:spacing w:before="0" w:after="60" w:line="276" w:lineRule="auto"/>
              <w:jc w:val="center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ED4B9F" w:rsidRPr="00386A66" w14:paraId="3F211CA2" w14:textId="77777777" w:rsidTr="0009324D">
        <w:tc>
          <w:tcPr>
            <w:tcW w:w="4248" w:type="dxa"/>
          </w:tcPr>
          <w:p w14:paraId="3B5C8E01" w14:textId="77777777" w:rsidR="00ED4B9F" w:rsidRPr="00386A66" w:rsidRDefault="00ED4B9F" w:rsidP="00ED4B9F">
            <w:pPr>
              <w:spacing w:before="0" w:after="6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964" w:type="dxa"/>
          </w:tcPr>
          <w:p w14:paraId="68C09500" w14:textId="77777777" w:rsidR="00ED4B9F" w:rsidRPr="00386A66" w:rsidRDefault="00ED4B9F" w:rsidP="00BE0BF5">
            <w:pPr>
              <w:spacing w:before="0" w:after="60" w:line="276" w:lineRule="auto"/>
              <w:ind w:left="572" w:hanging="572"/>
              <w:jc w:val="both"/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</w:p>
        </w:tc>
      </w:tr>
    </w:tbl>
    <w:p w14:paraId="74544173" w14:textId="77777777" w:rsidR="004944F5" w:rsidRPr="00386A66" w:rsidRDefault="004944F5" w:rsidP="0089289E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eastAsiaTheme="minorHAnsi" w:hAnsi="Arial Narrow" w:cs="Arial"/>
          <w:i/>
          <w:iCs/>
          <w:sz w:val="20"/>
          <w:lang w:eastAsia="en-US"/>
        </w:rPr>
      </w:pPr>
    </w:p>
    <w:sectPr w:rsidR="004944F5" w:rsidRPr="00386A66" w:rsidSect="00703BEF">
      <w:headerReference w:type="default" r:id="rId7"/>
      <w:pgSz w:w="11906" w:h="16838"/>
      <w:pgMar w:top="508" w:right="141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5ABB" w14:textId="77777777" w:rsidR="00DE1A7C" w:rsidRDefault="00DE1A7C" w:rsidP="004B36C5">
      <w:pPr>
        <w:spacing w:before="0" w:line="240" w:lineRule="auto"/>
      </w:pPr>
      <w:r>
        <w:separator/>
      </w:r>
    </w:p>
  </w:endnote>
  <w:endnote w:type="continuationSeparator" w:id="0">
    <w:p w14:paraId="2D8488CF" w14:textId="77777777" w:rsidR="00DE1A7C" w:rsidRDefault="00DE1A7C" w:rsidP="004B36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EA98" w14:textId="77777777" w:rsidR="00DE1A7C" w:rsidRDefault="00DE1A7C" w:rsidP="004B36C5">
      <w:pPr>
        <w:spacing w:before="0" w:line="240" w:lineRule="auto"/>
      </w:pPr>
      <w:r>
        <w:separator/>
      </w:r>
    </w:p>
  </w:footnote>
  <w:footnote w:type="continuationSeparator" w:id="0">
    <w:p w14:paraId="4FF70BF2" w14:textId="77777777" w:rsidR="00DE1A7C" w:rsidRDefault="00DE1A7C" w:rsidP="004B36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959A" w14:textId="1AE4D05E" w:rsidR="004D6EDA" w:rsidRDefault="00000B67" w:rsidP="004D6EDA">
    <w:pPr>
      <w:pStyle w:val="Nagwek"/>
    </w:pPr>
    <w:r w:rsidRPr="00000B67">
      <w:rPr>
        <w:noProof/>
      </w:rPr>
      <w:t xml:space="preserve">       </w:t>
    </w:r>
    <w:r w:rsidR="00703BEF">
      <w:rPr>
        <w:noProof/>
        <w:sz w:val="4"/>
        <w:szCs w:val="4"/>
      </w:rPr>
      <w:drawing>
        <wp:inline distT="0" distB="0" distL="0" distR="0" wp14:anchorId="0E6E997F" wp14:editId="048FC77E">
          <wp:extent cx="5753100" cy="571500"/>
          <wp:effectExtent l="0" t="0" r="0" b="0"/>
          <wp:docPr id="7" name="Obraz 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788"/>
    <w:multiLevelType w:val="hybridMultilevel"/>
    <w:tmpl w:val="97F6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45D7"/>
    <w:multiLevelType w:val="hybridMultilevel"/>
    <w:tmpl w:val="39B8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550AB7C4"/>
    <w:lvl w:ilvl="0" w:tplc="6B4EF034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73107"/>
    <w:multiLevelType w:val="hybridMultilevel"/>
    <w:tmpl w:val="9BD0FF44"/>
    <w:lvl w:ilvl="0" w:tplc="0D002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350B"/>
    <w:multiLevelType w:val="hybridMultilevel"/>
    <w:tmpl w:val="5AF4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C29"/>
    <w:multiLevelType w:val="multilevel"/>
    <w:tmpl w:val="68F8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EB12F08"/>
    <w:multiLevelType w:val="hybridMultilevel"/>
    <w:tmpl w:val="E10E9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01668"/>
    <w:multiLevelType w:val="hybridMultilevel"/>
    <w:tmpl w:val="9AC868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96931"/>
    <w:multiLevelType w:val="hybridMultilevel"/>
    <w:tmpl w:val="31A85E20"/>
    <w:lvl w:ilvl="0" w:tplc="95B487A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5A64341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514"/>
    <w:multiLevelType w:val="hybridMultilevel"/>
    <w:tmpl w:val="D6284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3F9D"/>
    <w:multiLevelType w:val="hybridMultilevel"/>
    <w:tmpl w:val="6CAC93B6"/>
    <w:lvl w:ilvl="0" w:tplc="FCA60D72">
      <w:start w:val="1"/>
      <w:numFmt w:val="bullet"/>
      <w:lvlText w:val=""/>
      <w:lvlJc w:val="left"/>
      <w:pPr>
        <w:ind w:left="214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E8"/>
    <w:rsid w:val="00000B67"/>
    <w:rsid w:val="00002112"/>
    <w:rsid w:val="00021154"/>
    <w:rsid w:val="0002583E"/>
    <w:rsid w:val="0005118A"/>
    <w:rsid w:val="000857A7"/>
    <w:rsid w:val="00092935"/>
    <w:rsid w:val="000A1FAD"/>
    <w:rsid w:val="000C0E3E"/>
    <w:rsid w:val="000C287D"/>
    <w:rsid w:val="000E6915"/>
    <w:rsid w:val="000F0AFF"/>
    <w:rsid w:val="00111C4B"/>
    <w:rsid w:val="001333CF"/>
    <w:rsid w:val="001662DB"/>
    <w:rsid w:val="001D6B07"/>
    <w:rsid w:val="001E2B0B"/>
    <w:rsid w:val="001F6110"/>
    <w:rsid w:val="002306BD"/>
    <w:rsid w:val="00250922"/>
    <w:rsid w:val="00253B80"/>
    <w:rsid w:val="00276F4E"/>
    <w:rsid w:val="00304735"/>
    <w:rsid w:val="00312FD2"/>
    <w:rsid w:val="00326D21"/>
    <w:rsid w:val="00336DEA"/>
    <w:rsid w:val="00386A66"/>
    <w:rsid w:val="00387E2C"/>
    <w:rsid w:val="00415B93"/>
    <w:rsid w:val="004541F3"/>
    <w:rsid w:val="004944F5"/>
    <w:rsid w:val="004B36C5"/>
    <w:rsid w:val="004D6EDA"/>
    <w:rsid w:val="004E398B"/>
    <w:rsid w:val="004F5AB4"/>
    <w:rsid w:val="00500AC9"/>
    <w:rsid w:val="00510B90"/>
    <w:rsid w:val="005144DF"/>
    <w:rsid w:val="0055591B"/>
    <w:rsid w:val="005743AD"/>
    <w:rsid w:val="00583A2C"/>
    <w:rsid w:val="006C61FF"/>
    <w:rsid w:val="006D12D1"/>
    <w:rsid w:val="006E6F16"/>
    <w:rsid w:val="006F0511"/>
    <w:rsid w:val="00703BEF"/>
    <w:rsid w:val="0075795D"/>
    <w:rsid w:val="00767AB4"/>
    <w:rsid w:val="007A6280"/>
    <w:rsid w:val="007B58B3"/>
    <w:rsid w:val="0085207D"/>
    <w:rsid w:val="0086285C"/>
    <w:rsid w:val="008910DF"/>
    <w:rsid w:val="0089289E"/>
    <w:rsid w:val="008A3AE3"/>
    <w:rsid w:val="008B2898"/>
    <w:rsid w:val="008C4ADC"/>
    <w:rsid w:val="008D6E21"/>
    <w:rsid w:val="008E7494"/>
    <w:rsid w:val="009163FC"/>
    <w:rsid w:val="00923B81"/>
    <w:rsid w:val="009368F9"/>
    <w:rsid w:val="0095199A"/>
    <w:rsid w:val="00971635"/>
    <w:rsid w:val="0097166E"/>
    <w:rsid w:val="00987442"/>
    <w:rsid w:val="009915F3"/>
    <w:rsid w:val="009A3A56"/>
    <w:rsid w:val="009C6120"/>
    <w:rsid w:val="00A13E60"/>
    <w:rsid w:val="00A407EC"/>
    <w:rsid w:val="00A65E4B"/>
    <w:rsid w:val="00A8388E"/>
    <w:rsid w:val="00AB0BB1"/>
    <w:rsid w:val="00AB7C71"/>
    <w:rsid w:val="00AC092A"/>
    <w:rsid w:val="00AC3745"/>
    <w:rsid w:val="00AC61F9"/>
    <w:rsid w:val="00AF44CD"/>
    <w:rsid w:val="00AF6124"/>
    <w:rsid w:val="00B65E1D"/>
    <w:rsid w:val="00B66969"/>
    <w:rsid w:val="00B771A5"/>
    <w:rsid w:val="00B82C40"/>
    <w:rsid w:val="00B95E7B"/>
    <w:rsid w:val="00BA515D"/>
    <w:rsid w:val="00BA5F20"/>
    <w:rsid w:val="00BD499B"/>
    <w:rsid w:val="00BE0BF5"/>
    <w:rsid w:val="00BE3FED"/>
    <w:rsid w:val="00BE565A"/>
    <w:rsid w:val="00BE5AA2"/>
    <w:rsid w:val="00C1433B"/>
    <w:rsid w:val="00C37EA5"/>
    <w:rsid w:val="00C5597F"/>
    <w:rsid w:val="00C60FBB"/>
    <w:rsid w:val="00C846CB"/>
    <w:rsid w:val="00CD17FF"/>
    <w:rsid w:val="00CF515F"/>
    <w:rsid w:val="00D03905"/>
    <w:rsid w:val="00D35459"/>
    <w:rsid w:val="00D643A2"/>
    <w:rsid w:val="00DC7985"/>
    <w:rsid w:val="00DD52DE"/>
    <w:rsid w:val="00DE1A7C"/>
    <w:rsid w:val="00E162CC"/>
    <w:rsid w:val="00E17168"/>
    <w:rsid w:val="00E17656"/>
    <w:rsid w:val="00E252CF"/>
    <w:rsid w:val="00E70516"/>
    <w:rsid w:val="00E75D5A"/>
    <w:rsid w:val="00E80C14"/>
    <w:rsid w:val="00EB01E8"/>
    <w:rsid w:val="00EC1F51"/>
    <w:rsid w:val="00ED4B9F"/>
    <w:rsid w:val="00ED7B49"/>
    <w:rsid w:val="00EF1A45"/>
    <w:rsid w:val="00F64168"/>
    <w:rsid w:val="00F706B9"/>
    <w:rsid w:val="00F81989"/>
    <w:rsid w:val="00F85AEB"/>
    <w:rsid w:val="00F9792E"/>
    <w:rsid w:val="00FB3620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ABACE"/>
  <w15:docId w15:val="{9146D1B9-DB34-4E49-A139-B6DD36E2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A56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21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6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6C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6C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6C5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4B9F"/>
    <w:pPr>
      <w:spacing w:before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4B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B9F"/>
    <w:rPr>
      <w:vertAlign w:val="superscript"/>
    </w:rPr>
  </w:style>
  <w:style w:type="character" w:styleId="Uwydatnienie">
    <w:name w:val="Emphasis"/>
    <w:basedOn w:val="Domylnaczcionkaakapitu"/>
    <w:qFormat/>
    <w:rsid w:val="00F97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Drzewucka</dc:creator>
  <cp:lastModifiedBy>artcom</cp:lastModifiedBy>
  <cp:revision>5</cp:revision>
  <cp:lastPrinted>2019-07-03T10:37:00Z</cp:lastPrinted>
  <dcterms:created xsi:type="dcterms:W3CDTF">2019-07-03T10:36:00Z</dcterms:created>
  <dcterms:modified xsi:type="dcterms:W3CDTF">2019-08-09T09:06:00Z</dcterms:modified>
</cp:coreProperties>
</file>